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187"/>
        <w:tblW w:w="10627" w:type="dxa"/>
        <w:tblLook w:val="04A0" w:firstRow="1" w:lastRow="0" w:firstColumn="1" w:lastColumn="0" w:noHBand="0" w:noVBand="1"/>
      </w:tblPr>
      <w:tblGrid>
        <w:gridCol w:w="4528"/>
        <w:gridCol w:w="3530"/>
        <w:gridCol w:w="1366"/>
        <w:gridCol w:w="1203"/>
      </w:tblGrid>
      <w:tr w:rsidR="00855424" w:rsidRPr="00DF2128" w:rsidTr="005A6533">
        <w:trPr>
          <w:trHeight w:val="720"/>
        </w:trPr>
        <w:tc>
          <w:tcPr>
            <w:tcW w:w="10627" w:type="dxa"/>
            <w:gridSpan w:val="4"/>
            <w:vAlign w:val="center"/>
          </w:tcPr>
          <w:p w:rsidR="00855424" w:rsidRPr="00855424" w:rsidRDefault="00855424" w:rsidP="0085542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5424">
              <w:rPr>
                <w:rFonts w:ascii="Times New Roman" w:hAnsi="Times New Roman" w:cs="Times New Roman"/>
                <w:b/>
                <w:sz w:val="24"/>
                <w:szCs w:val="28"/>
              </w:rPr>
              <w:t>Данные о персональном составе педагогических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ОДОД ГБОУ школы № 537</w:t>
            </w:r>
          </w:p>
        </w:tc>
      </w:tr>
      <w:tr w:rsidR="00855424" w:rsidRPr="00DF2128" w:rsidTr="00855424">
        <w:trPr>
          <w:trHeight w:val="720"/>
        </w:trPr>
        <w:tc>
          <w:tcPr>
            <w:tcW w:w="4528" w:type="dxa"/>
            <w:vAlign w:val="center"/>
          </w:tcPr>
          <w:p w:rsidR="00C3190F" w:rsidRPr="00855424" w:rsidRDefault="00C3190F" w:rsidP="0085542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5424">
              <w:rPr>
                <w:rFonts w:ascii="Times New Roman" w:hAnsi="Times New Roman" w:cs="Times New Roman"/>
                <w:b/>
                <w:sz w:val="24"/>
                <w:szCs w:val="28"/>
              </w:rPr>
              <w:t>Ф.И.О.</w:t>
            </w:r>
          </w:p>
        </w:tc>
        <w:tc>
          <w:tcPr>
            <w:tcW w:w="3530" w:type="dxa"/>
            <w:vAlign w:val="center"/>
          </w:tcPr>
          <w:p w:rsidR="00C3190F" w:rsidRPr="00855424" w:rsidRDefault="00C3190F" w:rsidP="0085542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5424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Образование</w:t>
            </w:r>
          </w:p>
        </w:tc>
        <w:tc>
          <w:tcPr>
            <w:tcW w:w="1366" w:type="dxa"/>
            <w:vAlign w:val="center"/>
          </w:tcPr>
          <w:p w:rsidR="00C3190F" w:rsidRPr="00855424" w:rsidRDefault="00C3190F" w:rsidP="0085542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5424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</w:t>
            </w:r>
          </w:p>
        </w:tc>
        <w:tc>
          <w:tcPr>
            <w:tcW w:w="1203" w:type="dxa"/>
            <w:vAlign w:val="center"/>
          </w:tcPr>
          <w:p w:rsidR="00C3190F" w:rsidRPr="00855424" w:rsidRDefault="00C3190F" w:rsidP="0085542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5424">
              <w:rPr>
                <w:rFonts w:ascii="Times New Roman" w:hAnsi="Times New Roman" w:cs="Times New Roman"/>
                <w:b/>
                <w:sz w:val="24"/>
                <w:szCs w:val="28"/>
              </w:rPr>
              <w:t>Общий стаж работы</w:t>
            </w:r>
          </w:p>
        </w:tc>
      </w:tr>
      <w:tr w:rsidR="00FF4CB9" w:rsidRPr="00083287" w:rsidTr="00855424">
        <w:trPr>
          <w:trHeight w:val="966"/>
        </w:trPr>
        <w:tc>
          <w:tcPr>
            <w:tcW w:w="4528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Марина Николаевна</w:t>
            </w:r>
          </w:p>
        </w:tc>
        <w:tc>
          <w:tcPr>
            <w:tcW w:w="3530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366" w:type="dxa"/>
            <w:vAlign w:val="center"/>
          </w:tcPr>
          <w:p w:rsidR="00FF4CB9" w:rsidRPr="00855424" w:rsidRDefault="006A0607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03" w:type="dxa"/>
            <w:vAlign w:val="center"/>
          </w:tcPr>
          <w:p w:rsidR="00FF4CB9" w:rsidRPr="00855424" w:rsidRDefault="00FF4CB9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4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</w:p>
        </w:tc>
      </w:tr>
      <w:tr w:rsidR="00FF4CB9" w:rsidRPr="00083287" w:rsidTr="00855424">
        <w:trPr>
          <w:trHeight w:val="966"/>
        </w:trPr>
        <w:tc>
          <w:tcPr>
            <w:tcW w:w="4528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Татьяна Анатольевна</w:t>
            </w:r>
          </w:p>
        </w:tc>
        <w:tc>
          <w:tcPr>
            <w:tcW w:w="3530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педагогическое</w:t>
            </w:r>
          </w:p>
        </w:tc>
        <w:tc>
          <w:tcPr>
            <w:tcW w:w="1366" w:type="dxa"/>
            <w:vAlign w:val="center"/>
          </w:tcPr>
          <w:p w:rsidR="00FF4CB9" w:rsidRPr="00855424" w:rsidRDefault="00FF4CB9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vAlign w:val="center"/>
          </w:tcPr>
          <w:p w:rsidR="00FF4CB9" w:rsidRPr="00855424" w:rsidRDefault="00FF4CB9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4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F4CB9" w:rsidRPr="00083287" w:rsidTr="00855424">
        <w:trPr>
          <w:trHeight w:val="966"/>
        </w:trPr>
        <w:tc>
          <w:tcPr>
            <w:tcW w:w="4528" w:type="dxa"/>
            <w:vAlign w:val="center"/>
          </w:tcPr>
          <w:p w:rsidR="00FF4CB9" w:rsidRPr="00855424" w:rsidRDefault="00A11593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Тамара Александровна</w:t>
            </w:r>
          </w:p>
        </w:tc>
        <w:tc>
          <w:tcPr>
            <w:tcW w:w="3530" w:type="dxa"/>
            <w:vAlign w:val="center"/>
          </w:tcPr>
          <w:p w:rsidR="00FF4CB9" w:rsidRPr="00855424" w:rsidRDefault="00A11593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педагогическое</w:t>
            </w:r>
          </w:p>
        </w:tc>
        <w:tc>
          <w:tcPr>
            <w:tcW w:w="1366" w:type="dxa"/>
            <w:vAlign w:val="center"/>
          </w:tcPr>
          <w:p w:rsidR="00FF4CB9" w:rsidRPr="00855424" w:rsidRDefault="00A11593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vAlign w:val="center"/>
          </w:tcPr>
          <w:p w:rsidR="00FF4CB9" w:rsidRPr="00855424" w:rsidRDefault="00FF4CB9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CB9" w:rsidRPr="00083287" w:rsidTr="00855424">
        <w:trPr>
          <w:trHeight w:val="966"/>
        </w:trPr>
        <w:tc>
          <w:tcPr>
            <w:tcW w:w="4528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Пашкевич Людмила Анатольевна</w:t>
            </w:r>
          </w:p>
        </w:tc>
        <w:tc>
          <w:tcPr>
            <w:tcW w:w="3530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педагогическое</w:t>
            </w:r>
          </w:p>
        </w:tc>
        <w:tc>
          <w:tcPr>
            <w:tcW w:w="1366" w:type="dxa"/>
            <w:vAlign w:val="center"/>
          </w:tcPr>
          <w:p w:rsidR="00FF4CB9" w:rsidRPr="00855424" w:rsidRDefault="00FF4CB9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vAlign w:val="center"/>
          </w:tcPr>
          <w:p w:rsidR="00FF4CB9" w:rsidRPr="00855424" w:rsidRDefault="00FF4CB9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4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</w:p>
        </w:tc>
      </w:tr>
      <w:tr w:rsidR="00FF4CB9" w:rsidRPr="00083287" w:rsidTr="00855424">
        <w:trPr>
          <w:trHeight w:val="966"/>
        </w:trPr>
        <w:tc>
          <w:tcPr>
            <w:tcW w:w="4528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Людмила Григорьевна</w:t>
            </w:r>
          </w:p>
        </w:tc>
        <w:tc>
          <w:tcPr>
            <w:tcW w:w="3530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педагогическое</w:t>
            </w:r>
          </w:p>
        </w:tc>
        <w:tc>
          <w:tcPr>
            <w:tcW w:w="1366" w:type="dxa"/>
            <w:vAlign w:val="center"/>
          </w:tcPr>
          <w:p w:rsidR="00FF4CB9" w:rsidRPr="00855424" w:rsidRDefault="005D5EEB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03" w:type="dxa"/>
            <w:vAlign w:val="center"/>
          </w:tcPr>
          <w:p w:rsidR="00FF4CB9" w:rsidRPr="00855424" w:rsidRDefault="00FF4CB9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0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</w:p>
        </w:tc>
      </w:tr>
      <w:tr w:rsidR="00FF4CB9" w:rsidRPr="00083287" w:rsidTr="00855424">
        <w:trPr>
          <w:trHeight w:val="966"/>
        </w:trPr>
        <w:tc>
          <w:tcPr>
            <w:tcW w:w="4528" w:type="dxa"/>
            <w:vAlign w:val="center"/>
          </w:tcPr>
          <w:p w:rsidR="00FF4CB9" w:rsidRPr="00855424" w:rsidRDefault="00C01540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Заприварина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3530" w:type="dxa"/>
            <w:vAlign w:val="center"/>
          </w:tcPr>
          <w:p w:rsidR="00FF4CB9" w:rsidRPr="00855424" w:rsidRDefault="00C01540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педагогическое</w:t>
            </w:r>
          </w:p>
        </w:tc>
        <w:tc>
          <w:tcPr>
            <w:tcW w:w="1366" w:type="dxa"/>
            <w:vAlign w:val="center"/>
          </w:tcPr>
          <w:p w:rsidR="00FF4CB9" w:rsidRPr="00855424" w:rsidRDefault="00C01540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vAlign w:val="center"/>
          </w:tcPr>
          <w:p w:rsidR="00FF4CB9" w:rsidRPr="00855424" w:rsidRDefault="00741FBE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0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FF4CB9" w:rsidRPr="00083287" w:rsidTr="00855424">
        <w:trPr>
          <w:trHeight w:val="966"/>
        </w:trPr>
        <w:tc>
          <w:tcPr>
            <w:tcW w:w="4528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 Лада Александровна</w:t>
            </w:r>
          </w:p>
        </w:tc>
        <w:tc>
          <w:tcPr>
            <w:tcW w:w="3530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педагогическое</w:t>
            </w:r>
          </w:p>
        </w:tc>
        <w:tc>
          <w:tcPr>
            <w:tcW w:w="1366" w:type="dxa"/>
            <w:vAlign w:val="center"/>
          </w:tcPr>
          <w:p w:rsidR="00FF4CB9" w:rsidRPr="00855424" w:rsidRDefault="00FF4CB9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vAlign w:val="center"/>
          </w:tcPr>
          <w:p w:rsidR="00FF4CB9" w:rsidRPr="00855424" w:rsidRDefault="00FF4CB9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0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</w:p>
        </w:tc>
      </w:tr>
      <w:tr w:rsidR="00FF4CB9" w:rsidRPr="00083287" w:rsidTr="00855424">
        <w:trPr>
          <w:trHeight w:val="966"/>
        </w:trPr>
        <w:tc>
          <w:tcPr>
            <w:tcW w:w="4528" w:type="dxa"/>
            <w:vAlign w:val="center"/>
          </w:tcPr>
          <w:p w:rsidR="00FF4CB9" w:rsidRPr="00855424" w:rsidRDefault="00A11593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Екатерина Сергеевна</w:t>
            </w:r>
          </w:p>
        </w:tc>
        <w:tc>
          <w:tcPr>
            <w:tcW w:w="3530" w:type="dxa"/>
            <w:vAlign w:val="center"/>
          </w:tcPr>
          <w:p w:rsidR="00FF4CB9" w:rsidRPr="00855424" w:rsidRDefault="00C01540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педагогическое</w:t>
            </w:r>
          </w:p>
        </w:tc>
        <w:tc>
          <w:tcPr>
            <w:tcW w:w="1366" w:type="dxa"/>
            <w:vAlign w:val="center"/>
          </w:tcPr>
          <w:p w:rsidR="00FF4CB9" w:rsidRPr="00855424" w:rsidRDefault="005D5EEB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vAlign w:val="center"/>
          </w:tcPr>
          <w:p w:rsidR="00FF4CB9" w:rsidRPr="00855424" w:rsidRDefault="00A11593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</w:t>
            </w:r>
          </w:p>
        </w:tc>
      </w:tr>
      <w:tr w:rsidR="00FF4CB9" w:rsidRPr="00083287" w:rsidTr="00855424">
        <w:trPr>
          <w:trHeight w:val="966"/>
        </w:trPr>
        <w:tc>
          <w:tcPr>
            <w:tcW w:w="4528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 Людмила Юрьевна</w:t>
            </w:r>
          </w:p>
        </w:tc>
        <w:tc>
          <w:tcPr>
            <w:tcW w:w="3530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педагогическое</w:t>
            </w:r>
          </w:p>
        </w:tc>
        <w:tc>
          <w:tcPr>
            <w:tcW w:w="1366" w:type="dxa"/>
            <w:vAlign w:val="center"/>
          </w:tcPr>
          <w:p w:rsidR="00FF4CB9" w:rsidRPr="00855424" w:rsidRDefault="00FF4CB9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vAlign w:val="center"/>
          </w:tcPr>
          <w:p w:rsidR="00FF4CB9" w:rsidRPr="00855424" w:rsidRDefault="00741FBE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0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C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</w:tr>
      <w:tr w:rsidR="00FF4CB9" w:rsidRPr="00083287" w:rsidTr="00855424">
        <w:trPr>
          <w:trHeight w:val="966"/>
        </w:trPr>
        <w:tc>
          <w:tcPr>
            <w:tcW w:w="4528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 Юлия Константиновна</w:t>
            </w:r>
          </w:p>
        </w:tc>
        <w:tc>
          <w:tcPr>
            <w:tcW w:w="3530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педагогическое</w:t>
            </w:r>
          </w:p>
        </w:tc>
        <w:tc>
          <w:tcPr>
            <w:tcW w:w="1366" w:type="dxa"/>
            <w:vAlign w:val="center"/>
          </w:tcPr>
          <w:p w:rsidR="00FF4CB9" w:rsidRPr="00855424" w:rsidRDefault="00FF4CB9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vAlign w:val="center"/>
          </w:tcPr>
          <w:p w:rsidR="00FF4CB9" w:rsidRPr="00855424" w:rsidRDefault="00741FBE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C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</w:tr>
      <w:tr w:rsidR="00FF4CB9" w:rsidRPr="00083287" w:rsidTr="00855424">
        <w:trPr>
          <w:trHeight w:val="966"/>
        </w:trPr>
        <w:tc>
          <w:tcPr>
            <w:tcW w:w="4528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Александра Николаевна</w:t>
            </w:r>
          </w:p>
        </w:tc>
        <w:tc>
          <w:tcPr>
            <w:tcW w:w="3530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</w:t>
            </w:r>
          </w:p>
        </w:tc>
        <w:tc>
          <w:tcPr>
            <w:tcW w:w="1366" w:type="dxa"/>
            <w:vAlign w:val="center"/>
          </w:tcPr>
          <w:p w:rsidR="00FF4CB9" w:rsidRPr="00855424" w:rsidRDefault="00FF4CB9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03" w:type="dxa"/>
            <w:vAlign w:val="center"/>
          </w:tcPr>
          <w:p w:rsidR="00FF4CB9" w:rsidRPr="00855424" w:rsidRDefault="00FF4CB9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</w:p>
        </w:tc>
      </w:tr>
      <w:tr w:rsidR="00FF4CB9" w:rsidRPr="00083287" w:rsidTr="00855424">
        <w:trPr>
          <w:trHeight w:val="966"/>
        </w:trPr>
        <w:tc>
          <w:tcPr>
            <w:tcW w:w="4528" w:type="dxa"/>
            <w:vAlign w:val="center"/>
          </w:tcPr>
          <w:p w:rsidR="00FF4CB9" w:rsidRPr="00855424" w:rsidRDefault="00A11593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Римма Маратовна</w:t>
            </w:r>
          </w:p>
        </w:tc>
        <w:tc>
          <w:tcPr>
            <w:tcW w:w="3530" w:type="dxa"/>
            <w:vAlign w:val="center"/>
          </w:tcPr>
          <w:p w:rsidR="00FF4CB9" w:rsidRPr="00855424" w:rsidRDefault="00A11593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педагогическое</w:t>
            </w:r>
          </w:p>
        </w:tc>
        <w:tc>
          <w:tcPr>
            <w:tcW w:w="1366" w:type="dxa"/>
            <w:vAlign w:val="center"/>
          </w:tcPr>
          <w:p w:rsidR="00FF4CB9" w:rsidRPr="00855424" w:rsidRDefault="00A11593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vAlign w:val="center"/>
          </w:tcPr>
          <w:p w:rsidR="00FF4CB9" w:rsidRPr="00855424" w:rsidRDefault="00741FBE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л</w:t>
            </w:r>
          </w:p>
        </w:tc>
      </w:tr>
      <w:tr w:rsidR="00FF4CB9" w:rsidRPr="00083287" w:rsidTr="00855424">
        <w:trPr>
          <w:trHeight w:val="966"/>
        </w:trPr>
        <w:tc>
          <w:tcPr>
            <w:tcW w:w="4528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Феофанов Денис Владимирович</w:t>
            </w:r>
          </w:p>
        </w:tc>
        <w:tc>
          <w:tcPr>
            <w:tcW w:w="3530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педагогическое</w:t>
            </w:r>
          </w:p>
        </w:tc>
        <w:tc>
          <w:tcPr>
            <w:tcW w:w="1366" w:type="dxa"/>
            <w:vAlign w:val="center"/>
          </w:tcPr>
          <w:p w:rsidR="00FF4CB9" w:rsidRPr="00855424" w:rsidRDefault="00FF4CB9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vAlign w:val="center"/>
          </w:tcPr>
          <w:p w:rsidR="00FF4CB9" w:rsidRPr="00855424" w:rsidRDefault="00FF4CB9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</w:p>
        </w:tc>
      </w:tr>
      <w:tr w:rsidR="00FF4CB9" w:rsidRPr="00083287" w:rsidTr="00855424">
        <w:trPr>
          <w:trHeight w:val="966"/>
        </w:trPr>
        <w:tc>
          <w:tcPr>
            <w:tcW w:w="4528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Рыбакова Наталья Александровна</w:t>
            </w:r>
          </w:p>
        </w:tc>
        <w:tc>
          <w:tcPr>
            <w:tcW w:w="3530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педагогическое</w:t>
            </w:r>
          </w:p>
        </w:tc>
        <w:tc>
          <w:tcPr>
            <w:tcW w:w="1366" w:type="dxa"/>
            <w:vAlign w:val="center"/>
          </w:tcPr>
          <w:p w:rsidR="00FF4CB9" w:rsidRPr="00855424" w:rsidRDefault="00FF4CB9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03" w:type="dxa"/>
            <w:vAlign w:val="center"/>
          </w:tcPr>
          <w:p w:rsidR="00FF4CB9" w:rsidRPr="00855424" w:rsidRDefault="00FF4CB9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4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F4CB9" w:rsidRPr="00083287" w:rsidTr="00855424">
        <w:trPr>
          <w:trHeight w:val="966"/>
        </w:trPr>
        <w:tc>
          <w:tcPr>
            <w:tcW w:w="4528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Бритвина </w:t>
            </w:r>
            <w:proofErr w:type="spellStart"/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Ирина.Павловна</w:t>
            </w:r>
            <w:proofErr w:type="spellEnd"/>
          </w:p>
        </w:tc>
        <w:tc>
          <w:tcPr>
            <w:tcW w:w="3530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366" w:type="dxa"/>
            <w:vAlign w:val="center"/>
          </w:tcPr>
          <w:p w:rsidR="00FF4CB9" w:rsidRPr="00855424" w:rsidRDefault="00FF4CB9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03" w:type="dxa"/>
            <w:vAlign w:val="center"/>
          </w:tcPr>
          <w:p w:rsidR="00FF4CB9" w:rsidRPr="00855424" w:rsidRDefault="00741FBE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FF4CB9"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</w:p>
        </w:tc>
      </w:tr>
      <w:tr w:rsidR="00FF4CB9" w:rsidRPr="00083287" w:rsidTr="00855424">
        <w:trPr>
          <w:trHeight w:val="966"/>
        </w:trPr>
        <w:tc>
          <w:tcPr>
            <w:tcW w:w="4528" w:type="dxa"/>
            <w:vAlign w:val="center"/>
          </w:tcPr>
          <w:p w:rsidR="00FF4CB9" w:rsidRPr="00855424" w:rsidRDefault="00741FBE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Ларкина</w:t>
            </w:r>
            <w:r w:rsidR="00FF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Эдуардовна  </w:t>
            </w:r>
          </w:p>
        </w:tc>
        <w:tc>
          <w:tcPr>
            <w:tcW w:w="3530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педагогическое</w:t>
            </w:r>
          </w:p>
        </w:tc>
        <w:tc>
          <w:tcPr>
            <w:tcW w:w="1366" w:type="dxa"/>
            <w:vAlign w:val="center"/>
          </w:tcPr>
          <w:p w:rsidR="00FF4CB9" w:rsidRPr="00855424" w:rsidRDefault="00FF4CB9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vAlign w:val="center"/>
          </w:tcPr>
          <w:p w:rsidR="00FF4CB9" w:rsidRPr="00855424" w:rsidRDefault="00741FBE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C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FF4CB9" w:rsidRPr="00083287" w:rsidTr="00855424">
        <w:trPr>
          <w:trHeight w:val="966"/>
        </w:trPr>
        <w:tc>
          <w:tcPr>
            <w:tcW w:w="4528" w:type="dxa"/>
            <w:vAlign w:val="center"/>
          </w:tcPr>
          <w:p w:rsidR="00FF4CB9" w:rsidRDefault="00C01540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Белокопытов Даниил Владимирович</w:t>
            </w:r>
          </w:p>
        </w:tc>
        <w:tc>
          <w:tcPr>
            <w:tcW w:w="3530" w:type="dxa"/>
            <w:vAlign w:val="center"/>
          </w:tcPr>
          <w:p w:rsidR="00FF4CB9" w:rsidRPr="00855424" w:rsidRDefault="00C01540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366" w:type="dxa"/>
            <w:vAlign w:val="center"/>
          </w:tcPr>
          <w:p w:rsidR="00FF4CB9" w:rsidRPr="00855424" w:rsidRDefault="00C01540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vAlign w:val="center"/>
          </w:tcPr>
          <w:p w:rsidR="00FF4CB9" w:rsidRPr="00855424" w:rsidRDefault="00741FBE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FF4CB9" w:rsidRPr="00083287" w:rsidTr="00855424">
        <w:trPr>
          <w:trHeight w:val="966"/>
        </w:trPr>
        <w:tc>
          <w:tcPr>
            <w:tcW w:w="4528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Роман Анатольевич</w:t>
            </w:r>
          </w:p>
        </w:tc>
        <w:tc>
          <w:tcPr>
            <w:tcW w:w="3530" w:type="dxa"/>
            <w:vAlign w:val="center"/>
          </w:tcPr>
          <w:p w:rsidR="00FF4CB9" w:rsidRPr="00855424" w:rsidRDefault="00FF4CB9" w:rsidP="00FF4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366" w:type="dxa"/>
            <w:vAlign w:val="center"/>
          </w:tcPr>
          <w:p w:rsidR="00FF4CB9" w:rsidRPr="00855424" w:rsidRDefault="00FF4CB9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vAlign w:val="center"/>
          </w:tcPr>
          <w:p w:rsidR="00FF4CB9" w:rsidRPr="00855424" w:rsidRDefault="00C01540" w:rsidP="00FF4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4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FF4CB9" w:rsidRPr="0085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F7889" w:rsidRDefault="005F7889">
      <w:bookmarkStart w:id="0" w:name="_GoBack"/>
      <w:bookmarkEnd w:id="0"/>
    </w:p>
    <w:sectPr w:rsidR="005F7889" w:rsidSect="00855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0F"/>
    <w:rsid w:val="001C2A0A"/>
    <w:rsid w:val="005D5EEB"/>
    <w:rsid w:val="005F7889"/>
    <w:rsid w:val="00620AB1"/>
    <w:rsid w:val="006A0607"/>
    <w:rsid w:val="00741FBE"/>
    <w:rsid w:val="00855424"/>
    <w:rsid w:val="00A11593"/>
    <w:rsid w:val="00C01540"/>
    <w:rsid w:val="00C3190F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CB94"/>
  <w15:chartTrackingRefBased/>
  <w15:docId w15:val="{13235A93-35DB-4A52-B10B-0DEED8A4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Cab_209_2</cp:lastModifiedBy>
  <cp:revision>9</cp:revision>
  <dcterms:created xsi:type="dcterms:W3CDTF">2019-10-14T14:29:00Z</dcterms:created>
  <dcterms:modified xsi:type="dcterms:W3CDTF">2023-09-26T06:28:00Z</dcterms:modified>
</cp:coreProperties>
</file>